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3F" w:rsidRDefault="00F61852">
      <w:bookmarkStart w:id="0" w:name="_GoBack"/>
      <w:r>
        <w:t>Savior more than life to me</w:t>
      </w:r>
      <w:r>
        <w:br/>
      </w:r>
      <w:bookmarkEnd w:id="0"/>
      <w:r>
        <w:t>You are the joy and air I breathe</w:t>
      </w:r>
      <w:r>
        <w:br/>
        <w:t>No other lover shall there be</w:t>
      </w:r>
      <w:r>
        <w:br/>
        <w:t>That makes my spirit sang</w:t>
      </w:r>
      <w:r>
        <w:br/>
      </w:r>
      <w:r>
        <w:br/>
        <w:t>Hold me close don't let me go</w:t>
      </w:r>
      <w:r>
        <w:br/>
        <w:t>You're the only friend I'll ever know</w:t>
      </w:r>
      <w:r>
        <w:br/>
        <w:t>That is why I love You so</w:t>
      </w:r>
      <w:r>
        <w:br/>
        <w:t>More than life to me</w:t>
      </w:r>
      <w:r>
        <w:br/>
        <w:t>More than life to me</w:t>
      </w:r>
      <w:r>
        <w:br/>
      </w:r>
      <w:r>
        <w:br/>
        <w:t>Savior more than life to me</w:t>
      </w:r>
      <w:r>
        <w:br/>
        <w:t>You are the joy and air I breathe</w:t>
      </w:r>
      <w:r>
        <w:br/>
        <w:t>No other lover shall there be</w:t>
      </w:r>
      <w:r>
        <w:br/>
        <w:t>That makes my spirit sang</w:t>
      </w:r>
      <w:r>
        <w:br/>
      </w:r>
      <w:r>
        <w:br/>
        <w:t>Hold me close don't let me go</w:t>
      </w:r>
      <w:r>
        <w:br/>
        <w:t>You're the only friend I'll ever know</w:t>
      </w:r>
      <w:r>
        <w:br/>
        <w:t>That is why I love You so</w:t>
      </w:r>
      <w:r>
        <w:br/>
        <w:t>More than life to me</w:t>
      </w:r>
      <w:r>
        <w:br/>
        <w:t>More than life to me</w:t>
      </w:r>
      <w:r>
        <w:br/>
      </w:r>
      <w:r>
        <w:br/>
        <w:t>Savior more than life to me</w:t>
      </w:r>
      <w:r>
        <w:br/>
        <w:t>You are the joy and air I breathe</w:t>
      </w:r>
      <w:r>
        <w:br/>
        <w:t>No other lover shall there be</w:t>
      </w:r>
      <w:r>
        <w:br/>
        <w:t>That makes my spirit sang</w:t>
      </w:r>
      <w:r>
        <w:br/>
      </w:r>
      <w:r>
        <w:br/>
        <w:t>Hold me close don't let me go</w:t>
      </w:r>
      <w:r>
        <w:br/>
        <w:t>You're the only friend I'll ever know</w:t>
      </w:r>
      <w:r>
        <w:br/>
        <w:t>That is why I love You so You're</w:t>
      </w:r>
      <w:r>
        <w:br/>
        <w:t>More than life to me</w:t>
      </w:r>
      <w:r>
        <w:br/>
        <w:t>More than life to me</w:t>
      </w:r>
      <w:r>
        <w:br/>
      </w:r>
      <w:r>
        <w:br/>
        <w:t>More, more, I've been a searching and you are</w:t>
      </w:r>
      <w:r>
        <w:br/>
        <w:t>Repeat</w:t>
      </w:r>
      <w:r>
        <w:br/>
      </w:r>
      <w:r>
        <w:br/>
      </w:r>
      <w:proofErr w:type="spellStart"/>
      <w:r>
        <w:t>More,more</w:t>
      </w:r>
      <w:proofErr w:type="spellEnd"/>
      <w:r>
        <w:t xml:space="preserve"> than life to me, yes you are</w:t>
      </w:r>
      <w:r>
        <w:br/>
      </w:r>
      <w:r>
        <w:br/>
        <w:t>You are more than life to me yes you are</w:t>
      </w:r>
      <w:r>
        <w:br/>
      </w:r>
      <w:r>
        <w:br/>
        <w:t>That is why I love You so</w:t>
      </w:r>
      <w:r>
        <w:br/>
        <w:t>That is why I love You so</w:t>
      </w:r>
      <w:r>
        <w:br/>
        <w:t>That is why I love You so</w:t>
      </w:r>
      <w:r>
        <w:br/>
      </w:r>
      <w:r>
        <w:br/>
        <w:t>More than life to me</w:t>
      </w:r>
    </w:p>
    <w:sectPr w:rsidR="0000403F" w:rsidSect="00F6185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52"/>
    <w:rsid w:val="0000403F"/>
    <w:rsid w:val="00F6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89787-07DD-492C-810D-B0500E76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2015-08-25T02:47:00Z</dcterms:created>
  <dcterms:modified xsi:type="dcterms:W3CDTF">2015-08-25T02:48:00Z</dcterms:modified>
</cp:coreProperties>
</file>